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278193B" wp14:paraId="6F823183" wp14:textId="48F60F7E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3278193B" w:rsidR="6CEF34C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sz w:val="28"/>
          <w:szCs w:val="28"/>
          <w:u w:val="single"/>
          <w:lang w:val="nl-BE"/>
        </w:rPr>
        <w:t xml:space="preserve">Examenrooster </w:t>
      </w:r>
      <w:r w:rsidRPr="3278193B" w:rsidR="6CEF34C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sz w:val="28"/>
          <w:szCs w:val="28"/>
          <w:u w:val="single"/>
          <w:lang w:val="nl-BE"/>
        </w:rPr>
        <w:t>Eduma</w:t>
      </w:r>
      <w:r w:rsidRPr="3278193B" w:rsidR="6CEF34C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sz w:val="28"/>
          <w:szCs w:val="28"/>
          <w:u w:val="single"/>
          <w:lang w:val="nl-BE"/>
        </w:rPr>
        <w:t xml:space="preserve"> Etterbeek – zittijd juni 2025 (</w:t>
      </w:r>
      <w:r w:rsidRPr="3278193B" w:rsidR="6CEF34C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sz w:val="28"/>
          <w:szCs w:val="28"/>
          <w:u w:val="single"/>
          <w:lang w:val="nl-BE"/>
        </w:rPr>
        <w:t>o.v.</w:t>
      </w:r>
      <w:r w:rsidRPr="3278193B" w:rsidR="6CEF34C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sz w:val="28"/>
          <w:szCs w:val="28"/>
          <w:u w:val="single"/>
          <w:lang w:val="nl-BE"/>
        </w:rPr>
        <w:t>)</w:t>
      </w:r>
    </w:p>
    <w:p xmlns:wp14="http://schemas.microsoft.com/office/word/2010/wordml" w:rsidP="3278193B" wp14:paraId="280E9343" wp14:textId="10CFFD83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19"/>
          <w:szCs w:val="19"/>
          <w:lang w:val="en-US"/>
        </w:rPr>
      </w:pPr>
      <w:r w:rsidRPr="3278193B" w:rsidR="6CEF34C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19"/>
          <w:szCs w:val="19"/>
          <w:lang w:val="nl-BE"/>
        </w:rPr>
        <w:t>Positief en inclusief leefklimaat (mondeling): 45 minuten voorbereidingstijd, het examen zelf neemt circa 20 minuten in beslag.</w:t>
      </w:r>
      <w:r>
        <w:br/>
      </w:r>
      <w:r w:rsidRPr="3278193B" w:rsidR="6CEF34C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19"/>
          <w:szCs w:val="19"/>
          <w:lang w:val="nl-BE"/>
        </w:rPr>
        <w:t xml:space="preserve">Mocht u geen bericht op uw door u opgegeven e-mailadres ontvangen hebben, contacteer ons dan zo snel mogelijk op </w:t>
      </w:r>
      <w:hyperlink r:id="R152a79b600bf45b9">
        <w:r w:rsidRPr="3278193B" w:rsidR="6CEF34CD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strike w:val="0"/>
            <w:dstrike w:val="0"/>
            <w:noProof w:val="0"/>
            <w:sz w:val="19"/>
            <w:szCs w:val="19"/>
            <w:lang w:val="nl-BE"/>
          </w:rPr>
          <w:t>lerarenopleiding@vub.be</w:t>
        </w:r>
      </w:hyperlink>
    </w:p>
    <w:p xmlns:wp14="http://schemas.microsoft.com/office/word/2010/wordml" w:rsidP="20E2BF41" wp14:paraId="47C0AB57" wp14:textId="3F78381D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19"/>
          <w:szCs w:val="19"/>
          <w:lang w:val="en-US"/>
        </w:rPr>
      </w:pPr>
      <w:r w:rsidRPr="20E2BF41" w:rsidR="6CEF34C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19"/>
          <w:szCs w:val="19"/>
          <w:lang w:val="nl-BE"/>
        </w:rPr>
        <w:t>Het inhaalmoment voor de examens werd vastgelegd op 2</w:t>
      </w:r>
      <w:r w:rsidRPr="20E2BF41" w:rsidR="0AB51EA2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19"/>
          <w:szCs w:val="19"/>
          <w:lang w:val="nl-BE"/>
        </w:rPr>
        <w:t>7</w:t>
      </w:r>
      <w:r w:rsidRPr="20E2BF41" w:rsidR="6CEF34C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19"/>
          <w:szCs w:val="19"/>
          <w:lang w:val="nl-BE"/>
        </w:rPr>
        <w:t xml:space="preserve"> juni.</w:t>
      </w:r>
      <w:r w:rsidRPr="20E2BF41" w:rsidR="1BDE929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19"/>
          <w:szCs w:val="19"/>
          <w:lang w:val="nl-BE"/>
        </w:rPr>
        <w:t xml:space="preserve"> De </w:t>
      </w:r>
      <w:r w:rsidRPr="20E2BF41" w:rsidR="1BDE929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19"/>
          <w:szCs w:val="19"/>
          <w:lang w:val="nl-BE"/>
        </w:rPr>
        <w:t>feedbackdag</w:t>
      </w:r>
      <w:r w:rsidRPr="20E2BF41" w:rsidR="1BDE929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19"/>
          <w:szCs w:val="19"/>
          <w:lang w:val="nl-BE"/>
        </w:rPr>
        <w:t xml:space="preserve"> volgt op 4 juli.</w:t>
      </w:r>
    </w:p>
    <w:p xmlns:wp14="http://schemas.microsoft.com/office/word/2010/wordml" w:rsidP="3278193B" wp14:paraId="0408577D" wp14:textId="17577B92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3278193B" w:rsidTr="2EBB52BB" w14:paraId="0F4428B6">
        <w:trPr>
          <w:trHeight w:val="300"/>
        </w:trPr>
        <w:tc>
          <w:tcPr>
            <w:tcW w:w="2160" w:type="dxa"/>
            <w:tcBorders>
              <w:top w:val="single" w:sz="6"/>
              <w:left w:val="single" w:sz="6"/>
            </w:tcBorders>
            <w:shd w:val="clear" w:color="auto" w:fill="ED7D3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7FE4FB5D" w14:textId="7184CA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Cursus</w:t>
            </w:r>
          </w:p>
        </w:tc>
        <w:tc>
          <w:tcPr>
            <w:tcW w:w="2160" w:type="dxa"/>
            <w:tcBorders>
              <w:top w:val="single" w:sz="6"/>
            </w:tcBorders>
            <w:shd w:val="clear" w:color="auto" w:fill="ED7D3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2F118AE1" w14:textId="3E22A6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Examinator</w:t>
            </w:r>
          </w:p>
        </w:tc>
        <w:tc>
          <w:tcPr>
            <w:tcW w:w="2160" w:type="dxa"/>
            <w:tcBorders>
              <w:top w:val="single" w:sz="6"/>
            </w:tcBorders>
            <w:shd w:val="clear" w:color="auto" w:fill="ED7D3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023DF6AE" w14:textId="08450A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Co-examinator</w:t>
            </w:r>
          </w:p>
        </w:tc>
        <w:tc>
          <w:tcPr>
            <w:tcW w:w="2160" w:type="dxa"/>
            <w:tcBorders>
              <w:top w:val="single" w:sz="6"/>
            </w:tcBorders>
            <w:shd w:val="clear" w:color="auto" w:fill="ED7D3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5EAD4FF9" w14:textId="5B1DA9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Datum</w:t>
            </w:r>
          </w:p>
        </w:tc>
        <w:tc>
          <w:tcPr>
            <w:tcW w:w="2160" w:type="dxa"/>
            <w:tcBorders>
              <w:top w:val="single" w:sz="6"/>
            </w:tcBorders>
            <w:shd w:val="clear" w:color="auto" w:fill="ED7D3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4C59BA01" w14:textId="044091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Uur</w:t>
            </w:r>
          </w:p>
          <w:p w:rsidR="3278193B" w:rsidP="3278193B" w:rsidRDefault="3278193B" w14:paraId="041B1B98" w14:textId="5B037934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/>
              <w:right w:val="single" w:sz="6"/>
            </w:tcBorders>
            <w:shd w:val="clear" w:color="auto" w:fill="ED7D3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7ADF7CB8" w14:textId="1F1B21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Examenlocatie</w:t>
            </w:r>
          </w:p>
          <w:p w:rsidR="3278193B" w:rsidP="3278193B" w:rsidRDefault="3278193B" w14:paraId="47D86DFC" w14:textId="70AE09A1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278193B" w:rsidTr="2EBB52BB" w14:paraId="4FB8EB43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2EBB52BB" w:rsidRDefault="3278193B" w14:paraId="30E01685" w14:textId="71C7D4A5">
            <w:pPr>
              <w:pStyle w:val="Normal"/>
              <w:suppressLineNumbers w:val="0"/>
              <w:bidi w:val="0"/>
              <w:spacing w:before="24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BB52B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Positief en inclusief leefklimaat CW</w:t>
            </w:r>
            <w:r w:rsidRPr="2EBB52BB" w:rsidR="6340C7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/</w:t>
            </w:r>
            <w:r w:rsidRPr="2EBB52BB" w:rsidR="50BEB1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GZW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4B2E62DA" w14:textId="48D6E2F3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E. Consuegra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435F3246" w14:textId="0C8B6AEA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E2BF41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J. Vaesen</w:t>
            </w:r>
            <w:r>
              <w:br/>
            </w:r>
            <w:r w:rsidRPr="20E2BF41" w:rsidR="0F07C4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M. Fobelets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0D592F4F" w:rsidRDefault="3278193B" w14:paraId="7A534B43" w14:textId="151EA567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592F4F" w:rsidR="771FBC4E">
              <w:rPr>
                <w:sz w:val="22"/>
                <w:szCs w:val="22"/>
              </w:rPr>
              <w:t>10/06/2025</w:t>
            </w:r>
            <w:r>
              <w:br/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796CDF2B" w14:textId="770175EC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U ontvangt de planning op uw e-mailadres.</w:t>
            </w:r>
          </w:p>
          <w:p w:rsidR="3278193B" w:rsidP="3278193B" w:rsidRDefault="3278193B" w14:paraId="65E4B6E6" w14:textId="1A8C62B3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17514D32" w14:textId="221F8878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3278193B" w:rsidTr="2EBB52BB" w14:paraId="677EA406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2EBB52BB" w:rsidRDefault="3278193B" w14:paraId="30BFD3EF" w14:textId="23DFD178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EBB52B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Positief en inclusief leefklimaat WT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0E853BC7" w14:textId="5917BEBA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E. Consuegra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6EC3CBBE" w14:textId="6D827260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I. Stiers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1CC257F8" w14:textId="777295C5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0E2BF41" w:rsidR="089805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</w:t>
            </w:r>
            <w:r w:rsidRPr="20E2BF41" w:rsidR="39A2CE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</w:t>
            </w:r>
            <w:r w:rsidRPr="20E2BF41" w:rsidR="089805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/06/2025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5EC1262A" w14:textId="371DAAA8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U ontvangt de planning op uw e-mailadres.</w:t>
            </w:r>
          </w:p>
          <w:p w:rsidR="3278193B" w:rsidP="3278193B" w:rsidRDefault="3278193B" w14:paraId="20F88E92" w14:textId="4F1971EA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278193B" w:rsidP="3278193B" w:rsidRDefault="3278193B" w14:paraId="356F4C69" w14:textId="4BFD1585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33BB1470" w14:textId="496E2F6C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3278193B" w:rsidTr="2EBB52BB" w14:paraId="355431D3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2EBB52BB" w:rsidRDefault="3278193B" w14:paraId="47599DDA" w14:textId="72387D9C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EBB52B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Positief en inclusief leefklimaat </w:t>
            </w:r>
            <w:r w:rsidRPr="2EBB52BB" w:rsidR="730220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LO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1B032E7F" w14:textId="696B2E38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E. Consuegra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2EEBAC3A" w14:textId="193C593A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0E2BF41" w:rsidR="40C51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W. Cools</w:t>
            </w:r>
            <w:r>
              <w:br/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52088F5A" w14:textId="18433D86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0E2BF41" w:rsidR="4AF620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</w:t>
            </w:r>
            <w:r w:rsidRPr="20E2BF41" w:rsidR="15E243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2</w:t>
            </w:r>
            <w:r w:rsidRPr="20E2BF41" w:rsidR="4AF620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/06/2025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2C34F1C9" w14:textId="68474A33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U ontvangt de planning op uw e-mailadres.</w:t>
            </w:r>
          </w:p>
          <w:p w:rsidR="3278193B" w:rsidP="3278193B" w:rsidRDefault="3278193B" w14:paraId="7CEF4C31" w14:textId="7218733E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278193B" w:rsidP="3278193B" w:rsidRDefault="3278193B" w14:paraId="66B5AE71" w14:textId="027A92C7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0D48AA6C" w14:textId="1BC7D9AE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278193B" w:rsidTr="2EBB52BB" w14:paraId="0E5E79F2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2EBB52BB" w:rsidRDefault="3278193B" w14:paraId="5DA9D9C6" w14:textId="0651E95A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EBB52B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Positief en inclusief leefklimaat </w:t>
            </w:r>
            <w:r w:rsidRPr="2EBB52BB" w:rsidR="66DD55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EC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5A630C43" w14:textId="60B5A263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E. Consuegra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2043611C" w14:textId="3B400D86">
            <w:pPr>
              <w:pStyle w:val="Normal"/>
              <w:suppressLineNumbers w:val="0"/>
              <w:bidi w:val="0"/>
              <w:spacing w:before="240" w:beforeAutospacing="off" w:after="0" w:afterAutospacing="off" w:line="259" w:lineRule="auto"/>
              <w:ind w:left="0" w:right="0"/>
              <w:jc w:val="left"/>
            </w:pPr>
            <w:r w:rsidRPr="20E2BF41" w:rsidR="60B7DF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T. Kuppens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EBB52BB" w:rsidRDefault="3278193B" w14:paraId="36A96D41" w14:textId="5159F37D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nl-BE"/>
              </w:rPr>
            </w:pPr>
            <w:r w:rsidRPr="2EBB52BB" w:rsidR="0AC752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nl-BE"/>
              </w:rPr>
              <w:t>1</w:t>
            </w:r>
            <w:r w:rsidRPr="2EBB52BB" w:rsidR="6078BA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nl-BE"/>
              </w:rPr>
              <w:t>9</w:t>
            </w:r>
            <w:r w:rsidRPr="2EBB52BB" w:rsidR="0AC752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nl-BE"/>
              </w:rPr>
              <w:t>/06/2025</w:t>
            </w:r>
            <w:r w:rsidRPr="2EBB52BB" w:rsidR="149A26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nl-BE"/>
              </w:rPr>
              <w:t xml:space="preserve"> (vanaf 10u)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3024B014" w14:textId="23F8D34E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U ontvangt de planning op uw e-mailadres.</w:t>
            </w:r>
          </w:p>
          <w:p w:rsidR="3278193B" w:rsidP="3278193B" w:rsidRDefault="3278193B" w14:paraId="661B1F7E" w14:textId="55700721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77B01775" w14:textId="34E2D13A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278193B" w:rsidTr="2EBB52BB" w14:paraId="790F0DEA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2EBB52BB" w:rsidRDefault="3278193B" w14:paraId="4E1622E0" w14:textId="34FAD216">
            <w:pPr>
              <w:pStyle w:val="Normal"/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EBB52B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Positief en inclusief leefklimaat</w:t>
            </w:r>
            <w:r w:rsidRPr="2EBB52BB" w:rsidR="46604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</w:t>
            </w:r>
            <w:r w:rsidRPr="2EBB52BB" w:rsidR="045412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GDW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204E7E56" w14:textId="7F23EAF8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E. Consuegra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40439E44" w14:textId="42E37AB3">
            <w:pPr>
              <w:pStyle w:val="Normal"/>
              <w:suppressLineNumbers w:val="0"/>
              <w:bidi w:val="0"/>
              <w:spacing w:before="240" w:beforeAutospacing="off" w:after="0" w:afterAutospacing="off" w:line="259" w:lineRule="auto"/>
              <w:ind w:left="0" w:right="0"/>
              <w:jc w:val="left"/>
            </w:pPr>
            <w:r w:rsidRPr="20E2BF41" w:rsidR="59813A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J. Tondeur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7008ABF7" w14:textId="4B2D8ABB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0E2BF41" w:rsidR="35443E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</w:t>
            </w:r>
            <w:r w:rsidRPr="20E2BF41" w:rsidR="61B127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6</w:t>
            </w:r>
            <w:r w:rsidRPr="20E2BF41" w:rsidR="35443E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/06/2025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71604FE1" w14:textId="7FC0ED8E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U ontvangt de planning op uw e-mailadres.</w:t>
            </w:r>
          </w:p>
          <w:p w:rsidR="3278193B" w:rsidP="3278193B" w:rsidRDefault="3278193B" w14:paraId="5DB55057" w14:textId="733A5C2D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66F74077" w14:textId="5829C5A5">
            <w:pPr>
              <w:spacing w:before="240"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3278193B" w:rsidP="3278193B" w:rsidRDefault="3278193B" w14:paraId="6B4FE965" w14:textId="4E893649">
            <w:pPr>
              <w:spacing w:before="120"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278193B" w:rsidTr="2EBB52BB" w14:paraId="7209A83B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2EBB52BB" w:rsidRDefault="3278193B" w14:paraId="1511BE19" w14:textId="125CE4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br/>
            </w:r>
            <w:r w:rsidRPr="2EBB52B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Positief en inclusief leefklimaat </w:t>
            </w:r>
            <w:r w:rsidRPr="2EBB52BB" w:rsidR="49A7E8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GDW</w:t>
            </w:r>
            <w:r w:rsidRPr="2EBB52BB" w:rsidR="1DFE9E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/TA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44153511" w14:textId="3B2C29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br/>
            </w: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E. Consuegra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34453A67" w14:textId="36BAE1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br/>
            </w:r>
            <w:r w:rsidRPr="20E2BF41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J. </w:t>
            </w:r>
            <w:r w:rsidRPr="20E2BF41" w:rsidR="0FD1C8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Tondeur</w:t>
            </w:r>
            <w:r>
              <w:br/>
            </w:r>
            <w:r w:rsidRPr="20E2BF41" w:rsidR="0D98F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J. Surmont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4C477415" w14:textId="16789A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>
              <w:br/>
            </w:r>
            <w:r w:rsidRPr="20E2BF41" w:rsidR="2A7E8A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</w:t>
            </w:r>
            <w:r w:rsidRPr="20E2BF41" w:rsidR="30C5E1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7</w:t>
            </w:r>
            <w:r w:rsidRPr="20E2BF41" w:rsidR="2A7E8A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/06/2025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4FFD6A18" w14:textId="52E777AF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U ontvangt de planning op uw e-mailadres.</w:t>
            </w:r>
          </w:p>
          <w:p w:rsidR="3278193B" w:rsidP="3278193B" w:rsidRDefault="3278193B" w14:paraId="297EE6C8" w14:textId="49E4C046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411D410B" w14:textId="443FD92D">
            <w:pPr>
              <w:spacing w:before="120"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br/>
            </w:r>
          </w:p>
          <w:p w:rsidR="3278193B" w:rsidP="3278193B" w:rsidRDefault="3278193B" w14:paraId="75F6081C" w14:textId="68B026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0E2BF41" w:rsidTr="2EBB52BB" w14:paraId="60612054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756F8A2" w:rsidP="20E2BF41" w:rsidRDefault="4756F8A2" w14:paraId="7190A202" w14:textId="450E76E0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EBB52BB" w:rsidR="4756F8A2">
              <w:rPr>
                <w:rFonts w:ascii="Calibri" w:hAnsi="Calibri" w:eastAsia="Calibri" w:cs="Calibri"/>
                <w:sz w:val="22"/>
                <w:szCs w:val="22"/>
              </w:rPr>
              <w:t>Positief</w:t>
            </w:r>
            <w:r w:rsidRPr="2EBB52BB" w:rsidR="4756F8A2">
              <w:rPr>
                <w:rFonts w:ascii="Calibri" w:hAnsi="Calibri" w:eastAsia="Calibri" w:cs="Calibri"/>
                <w:sz w:val="22"/>
                <w:szCs w:val="22"/>
              </w:rPr>
              <w:t xml:space="preserve"> en </w:t>
            </w:r>
            <w:r w:rsidRPr="2EBB52BB" w:rsidR="4756F8A2">
              <w:rPr>
                <w:rFonts w:ascii="Calibri" w:hAnsi="Calibri" w:eastAsia="Calibri" w:cs="Calibri"/>
                <w:sz w:val="22"/>
                <w:szCs w:val="22"/>
              </w:rPr>
              <w:t>inclusief</w:t>
            </w:r>
            <w:r w:rsidRPr="2EBB52BB" w:rsidR="4756F8A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EBB52BB" w:rsidR="4756F8A2">
              <w:rPr>
                <w:rFonts w:ascii="Calibri" w:hAnsi="Calibri" w:eastAsia="Calibri" w:cs="Calibri"/>
                <w:sz w:val="22"/>
                <w:szCs w:val="22"/>
              </w:rPr>
              <w:t>leefklimaat</w:t>
            </w:r>
            <w:r w:rsidRPr="2EBB52BB" w:rsidR="4756F8A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EBB52BB" w:rsidR="33F85103">
              <w:rPr>
                <w:rFonts w:ascii="Calibri" w:hAnsi="Calibri" w:eastAsia="Calibri" w:cs="Calibri"/>
                <w:sz w:val="22"/>
                <w:szCs w:val="22"/>
              </w:rPr>
              <w:t>MW</w:t>
            </w:r>
            <w:r>
              <w:br/>
            </w:r>
            <w:r>
              <w:br/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4756F8A2" w:rsidP="20E2BF41" w:rsidRDefault="4756F8A2" w14:paraId="433FDCFF" w14:textId="757D4152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0E2BF41" w:rsidR="4756F8A2">
              <w:rPr>
                <w:rFonts w:ascii="Calibri" w:hAnsi="Calibri" w:eastAsia="Calibri" w:cs="Calibri"/>
                <w:sz w:val="22"/>
                <w:szCs w:val="22"/>
              </w:rPr>
              <w:t>E. Consuegra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4756F8A2" w:rsidP="20E2BF41" w:rsidRDefault="4756F8A2" w14:paraId="7914DCD2" w14:textId="3933C841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0E2BF41" w:rsidR="4756F8A2">
              <w:rPr>
                <w:rFonts w:ascii="Calibri" w:hAnsi="Calibri" w:eastAsia="Calibri" w:cs="Calibri"/>
                <w:sz w:val="22"/>
                <w:szCs w:val="22"/>
              </w:rPr>
              <w:t xml:space="preserve">J. </w:t>
            </w:r>
            <w:r w:rsidRPr="20E2BF41" w:rsidR="663BAA7A">
              <w:rPr>
                <w:rFonts w:ascii="Calibri" w:hAnsi="Calibri" w:eastAsia="Calibri" w:cs="Calibri"/>
                <w:sz w:val="22"/>
                <w:szCs w:val="22"/>
              </w:rPr>
              <w:t>Vaesen</w:t>
            </w:r>
            <w:r>
              <w:br/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91C9B41" w:rsidP="20E2BF41" w:rsidRDefault="391C9B41" w14:paraId="688CEFCE" w14:textId="5F74CFA1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0E2BF41" w:rsidR="391C9B41">
              <w:rPr>
                <w:rFonts w:ascii="Calibri" w:hAnsi="Calibri" w:eastAsia="Calibri" w:cs="Calibri"/>
                <w:sz w:val="22"/>
                <w:szCs w:val="22"/>
              </w:rPr>
              <w:t>18/06/2025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1D26642B" w:rsidP="20E2BF41" w:rsidRDefault="1D26642B" w14:paraId="1EA37E9E" w14:textId="52E777AF">
            <w:pPr>
              <w:spacing w:before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E2BF41" w:rsidR="1D2664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U ontvangt de planning op uw e-mailadres.</w:t>
            </w:r>
          </w:p>
          <w:p w:rsidR="20E2BF41" w:rsidP="20E2BF41" w:rsidRDefault="20E2BF41" w14:paraId="31B06976" w14:textId="78AA296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E2BF41" w:rsidP="20E2BF41" w:rsidRDefault="20E2BF41" w14:paraId="5C12A0E3" w14:textId="45B0A6EB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278193B" w:rsidTr="2EBB52BB" w14:paraId="68CCBE6B">
        <w:trPr>
          <w:trHeight w:val="300"/>
        </w:trPr>
        <w:tc>
          <w:tcPr>
            <w:tcW w:w="2160" w:type="dxa"/>
            <w:tcBorders>
              <w:left w:val="single" w:sz="6"/>
            </w:tcBorders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276F3F62" w14:textId="1E5C5E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7079F4BA" w14:textId="075B84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0188CF3C" w14:textId="557D64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1E122BD9" w14:textId="575611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11F83AE4" w14:textId="017BBF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498066B1" w14:textId="6D257D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278193B" w:rsidTr="2EBB52BB" w14:paraId="17994A94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B3AD7B6" w:rsidRDefault="3278193B" w14:paraId="5A7CBD25" w14:textId="325F98EE">
            <w:pPr>
              <w:spacing w:before="120"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3B3AD7B6" w:rsidR="4958A2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O</w:t>
            </w:r>
            <w:r w:rsidRPr="3B3AD7B6" w:rsidR="6A897F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nderwijssociologie en </w:t>
            </w:r>
            <w:r w:rsidRPr="3B3AD7B6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–</w:t>
            </w:r>
            <w:r w:rsidRPr="3B3AD7B6" w:rsidR="6D9DC3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beleid</w:t>
            </w:r>
            <w:r w:rsidRPr="3B3AD7B6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Europese kaders </w:t>
            </w:r>
          </w:p>
          <w:p w:rsidR="3278193B" w:rsidP="3B3AD7B6" w:rsidRDefault="3278193B" w14:paraId="3EEDD239" w14:textId="0667B9CC">
            <w:pPr>
              <w:spacing w:before="120"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>
              <w:br/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130266CD" w14:textId="7AEED966">
            <w:pPr>
              <w:spacing w:before="120"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G. Lauwers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0CC98A16" w14:textId="1B6BBC57">
            <w:pPr>
              <w:spacing w:before="120"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2CDF4951" w14:textId="5E5DD3AC">
            <w:pPr>
              <w:spacing w:before="120"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0E2BF41" w:rsidR="2D6794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2</w:t>
            </w:r>
            <w:r w:rsidRPr="20E2BF41" w:rsidR="6871AC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1/0</w:t>
            </w:r>
            <w:r w:rsidRPr="20E2BF41" w:rsidR="5B903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6</w:t>
            </w:r>
            <w:r w:rsidRPr="20E2BF41" w:rsidR="6871AC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/2025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277D0B3A" w14:textId="0120292F">
            <w:pPr>
              <w:pStyle w:val="Normal"/>
              <w:suppressLineNumbers w:val="0"/>
              <w:bidi w:val="0"/>
              <w:spacing w:before="120" w:beforeAutospacing="off" w:afterAutospacing="on" w:line="259" w:lineRule="auto"/>
              <w:ind w:left="0" w:right="0"/>
              <w:jc w:val="left"/>
            </w:pPr>
            <w:r w:rsidRPr="20E2BF41" w:rsidR="368F0A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09u-13u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7BADA28B" w14:textId="133D5EBD">
            <w:pPr>
              <w:spacing w:before="120"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</w:tc>
      </w:tr>
      <w:tr w:rsidR="3278193B" w:rsidTr="2EBB52BB" w14:paraId="68C441C1">
        <w:trPr>
          <w:trHeight w:val="300"/>
        </w:trPr>
        <w:tc>
          <w:tcPr>
            <w:tcW w:w="2160" w:type="dxa"/>
            <w:tcBorders>
              <w:left w:val="single" w:sz="6"/>
            </w:tcBorders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688606C1" w14:textId="78D9EECD">
            <w:pPr>
              <w:spacing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50BD700E" w14:textId="5AD9F151">
            <w:pPr>
              <w:spacing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67CE60BA" w14:textId="643624D1">
            <w:pPr>
              <w:spacing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26136AD9" w14:textId="0D027BC4">
            <w:pPr>
              <w:spacing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03B2BDE0" w14:textId="48D1FA42">
            <w:pPr>
              <w:spacing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1BF84B19" w14:textId="14548BDE">
            <w:pPr>
              <w:spacing w:afterAutospacing="on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278193B" w:rsidTr="2EBB52BB" w14:paraId="1AA612D3">
        <w:trPr>
          <w:trHeight w:val="300"/>
        </w:trPr>
        <w:tc>
          <w:tcPr>
            <w:tcW w:w="2160" w:type="dxa"/>
            <w:tcBorders>
              <w:left w:val="single" w:sz="6"/>
            </w:tcBorders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54DAA045" w14:textId="392D65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5B5705D8" w14:textId="4A8965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414F55D7" w14:textId="1D8D49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62CF5830" w14:textId="49D5DF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6DD61B4E" w14:textId="3A14CAC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17D63717" w14:textId="4D7399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278193B" w:rsidTr="2EBB52BB" w14:paraId="11DFD79A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B3AD7B6" w:rsidRDefault="3278193B" w14:paraId="304B425A" w14:textId="59DD48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3AD7B6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Onderwijssociologie en –beleid</w:t>
            </w:r>
            <w:r>
              <w:br/>
            </w:r>
            <w:r w:rsidRPr="3B3AD7B6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(schriftelijk op campus)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05ECE104" w14:textId="269A06B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T. Van Canegem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33B58844" w14:textId="5D7E3D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147B5526" w:rsidRDefault="3278193B" w14:paraId="4FAD8E44" w14:textId="48A32C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147B5526" w:rsidR="0F6B5E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21/06/2025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4552C7D7" w14:textId="015B6F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E2BF41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09u-1</w:t>
            </w:r>
            <w:r w:rsidRPr="20E2BF41" w:rsidR="5050C9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3</w:t>
            </w:r>
            <w:r w:rsidRPr="20E2BF41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u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72E2E0BD" w14:textId="783627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</w:tc>
      </w:tr>
      <w:tr w:rsidR="3278193B" w:rsidTr="2EBB52BB" w14:paraId="67C3C24E">
        <w:trPr>
          <w:trHeight w:val="300"/>
        </w:trPr>
        <w:tc>
          <w:tcPr>
            <w:tcW w:w="2160" w:type="dxa"/>
            <w:tcBorders>
              <w:left w:val="single" w:sz="6"/>
            </w:tcBorders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47517F67" w14:textId="315ACE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64F69175" w14:textId="621742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07222C53" w14:textId="188222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2A489B2F" w14:textId="68C4BA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5C5E693B" w14:textId="0A423B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3A771E95" w14:textId="53F211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278193B" w:rsidTr="2EBB52BB" w14:paraId="4789391E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B3AD7B6" w:rsidRDefault="3278193B" w14:paraId="0C754A51" w14:textId="00E1EE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3AD7B6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Onderwijsinnovatie en -technologie (mondeling online)</w:t>
            </w:r>
            <w:r>
              <w:br/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37548B24" w14:textId="4FFFB6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J. Tondeur</w:t>
            </w:r>
          </w:p>
          <w:p w:rsidR="3278193B" w:rsidP="3278193B" w:rsidRDefault="3278193B" w14:paraId="7706CDE3" w14:textId="5D2F0D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B. Bruggeman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0D943E1D" w14:textId="3E0C8F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69647004" w14:textId="53FE0D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0E2BF41" w:rsidR="23B4F4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14</w:t>
            </w:r>
            <w:r w:rsidRPr="20E2BF41" w:rsidR="0D8C3A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/06/2025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18558CEC" w14:textId="696808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09u-13u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2EBB52BB" w:rsidRDefault="3278193B" w14:paraId="47870433" w14:textId="73C36C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BB52B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Online (</w:t>
            </w:r>
            <w:r w:rsidRPr="2EBB52B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campusoverkoepelend</w:t>
            </w:r>
            <w:r w:rsidRPr="2EBB52B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)</w:t>
            </w:r>
            <w:r w:rsidRPr="2EBB52BB" w:rsidR="1C39AF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Planning via docent.</w:t>
            </w:r>
            <w:r>
              <w:br/>
            </w:r>
          </w:p>
        </w:tc>
      </w:tr>
      <w:tr w:rsidR="3278193B" w:rsidTr="2EBB52BB" w14:paraId="479B9B43">
        <w:trPr>
          <w:trHeight w:val="300"/>
        </w:trPr>
        <w:tc>
          <w:tcPr>
            <w:tcW w:w="2160" w:type="dxa"/>
            <w:tcBorders>
              <w:left w:val="single" w:sz="6"/>
            </w:tcBorders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360CA160" w14:textId="14F283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1C647C09" w14:textId="52315F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4C9BB0C1" w14:textId="76380E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65EB5F37" w14:textId="5137F2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3D0A2364" w14:textId="091803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533EE4A9" w14:textId="610350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278193B" w:rsidTr="2EBB52BB" w14:paraId="6FB9C674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2EBB52BB" w:rsidRDefault="3278193B" w14:paraId="55781252" w14:textId="434E45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BB52BB" w:rsidR="0A16D9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O</w:t>
            </w:r>
            <w:r w:rsidRPr="2EBB52B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ntmoetingsdag (</w:t>
            </w:r>
            <w:r w:rsidRPr="2EBB52BB" w:rsidR="112EB2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"/>
              </w:rPr>
              <w:t>Onderzoekend leraarschap – verkorte Eduma</w:t>
            </w:r>
            <w:r w:rsidRPr="2EBB52B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"/>
              </w:rPr>
              <w:t>)</w:t>
            </w:r>
          </w:p>
          <w:p w:rsidR="3278193B" w:rsidP="3278193B" w:rsidRDefault="3278193B" w14:paraId="7568FD1B" w14:textId="304245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7ECDBD7A" w14:textId="517D56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E2BF41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I.</w:t>
            </w:r>
            <w:r w:rsidRPr="20E2BF41" w:rsidR="4DA5EA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Placklé</w:t>
            </w:r>
          </w:p>
          <w:p w:rsidR="3278193B" w:rsidP="20E2BF41" w:rsidRDefault="3278193B" w14:paraId="0E53A678" w14:textId="177066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E2BF41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I.</w:t>
            </w:r>
            <w:r w:rsidRPr="20E2BF41" w:rsidR="650EFB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</w:t>
            </w:r>
            <w:r w:rsidRPr="20E2BF41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Bogaert</w:t>
            </w:r>
            <w:r>
              <w:br/>
            </w:r>
            <w:r w:rsidRPr="20E2BF41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Promotor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7A85757B" w14:textId="762137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147B5526" w:rsidRDefault="3278193B" w14:paraId="372B78DE" w14:textId="4465F11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147B5526" w:rsidR="4E2D20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06/06/2025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27920256" w14:textId="15A7C8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09u-17u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2EBB52BB" w:rsidRDefault="3278193B" w14:paraId="201D3D31" w14:textId="36BDB5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EBB52BB" w:rsidR="33D3B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Campus Etterbeek: Learning and Innovation Center (</w:t>
            </w:r>
            <w:r w:rsidRPr="2EBB52BB" w:rsidR="33D3B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inschrijving</w:t>
            </w:r>
            <w:r w:rsidRPr="2EBB52BB" w:rsidR="33D3B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via Canvas)</w:t>
            </w:r>
          </w:p>
        </w:tc>
      </w:tr>
      <w:tr w:rsidR="3278193B" w:rsidTr="2EBB52BB" w14:paraId="0717F774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147B5526" w:rsidRDefault="3278193B" w14:paraId="73085160" w14:textId="4981D0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47B5526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MA-proef deel 1</w:t>
            </w:r>
            <w:r w:rsidRPr="147B5526" w:rsidR="3AB4AF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(geïntegreerde Eduma)</w:t>
            </w:r>
          </w:p>
          <w:p w:rsidR="3278193B" w:rsidP="3278193B" w:rsidRDefault="3278193B" w14:paraId="04C20DE3" w14:textId="3E4FED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4B2BE597" w14:textId="56F9884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E2BF41" w:rsidR="20E2BF41">
              <w:rPr>
                <w:sz w:val="22"/>
                <w:szCs w:val="22"/>
              </w:rPr>
              <w:t>I.</w:t>
            </w:r>
            <w:r w:rsidRPr="20E2BF41" w:rsidR="5AC66567">
              <w:rPr>
                <w:sz w:val="22"/>
                <w:szCs w:val="22"/>
              </w:rPr>
              <w:t>Placklé</w:t>
            </w:r>
            <w:r>
              <w:br/>
            </w:r>
            <w:r w:rsidRPr="20E2BF41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I.Bogaert</w:t>
            </w:r>
            <w:r>
              <w:br/>
            </w:r>
            <w:r w:rsidRPr="20E2BF41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Promotor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1BF2B32D" w14:textId="553ABE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147B5526" w:rsidRDefault="3278193B" w14:paraId="67198294" w14:textId="4CBF03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147B5526" w:rsidR="504041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26/06/2025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147B5526" w:rsidRDefault="3278193B" w14:paraId="4DE92354" w14:textId="6289D24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7B5526" w:rsidR="504041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10u-12u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2EBB52BB" w:rsidRDefault="3278193B" w14:paraId="7E603E36" w14:textId="375AFF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EBB52BB" w:rsidR="446D84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Vergaderzaal MILO, Pleinlaan 9</w:t>
            </w:r>
            <w:r w:rsidRPr="2EBB52BB" w:rsidR="04308A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.</w:t>
            </w:r>
            <w:r w:rsidRPr="2EBB52BB" w:rsidR="446D84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</w:t>
            </w:r>
            <w:r w:rsidRPr="2EBB52B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Inschrijv</w:t>
            </w:r>
            <w:r w:rsidRPr="2EBB52BB" w:rsidR="4FE06D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ing</w:t>
            </w:r>
            <w:r w:rsidRPr="2EBB52B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via Canvas </w:t>
            </w:r>
          </w:p>
        </w:tc>
      </w:tr>
      <w:tr w:rsidR="3278193B" w:rsidTr="2EBB52BB" w14:paraId="50EF3382">
        <w:trPr>
          <w:trHeight w:val="300"/>
        </w:trPr>
        <w:tc>
          <w:tcPr>
            <w:tcW w:w="2160" w:type="dxa"/>
            <w:tcBorders>
              <w:left w:val="single" w:sz="6"/>
            </w:tcBorders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4BACC2AA" w14:textId="0F193F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1164DD02" w14:textId="7254E9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2223D05B" w14:textId="6A153C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7750438F" w14:textId="2EF4BD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</w:tc>
        <w:tc>
          <w:tcPr>
            <w:tcW w:w="2160" w:type="dxa"/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4892C4FA" w14:textId="222F05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000000" w:themeFill="text1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47E8DFB7" w14:textId="6B4F28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</w:tc>
      </w:tr>
      <w:tr w:rsidR="3278193B" w:rsidTr="2EBB52BB" w14:paraId="6FA376A2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22FA4F98" w14:textId="0B38E1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3278193B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Data-analyse voor agogen (SCH MA Basisonderwijs)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20E2BF41" w:rsidRDefault="3278193B" w14:paraId="33CEC120" w14:textId="53E83DF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0E2BF41" w:rsidR="57DB6C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S. Van Regenmortel (PE)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48ED48A2" w14:textId="22D45F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147B5526" w:rsidRDefault="3278193B" w14:paraId="1FD9C88D" w14:textId="701B06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147B5526" w:rsidR="43C959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02/06/2025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147B5526" w:rsidRDefault="3278193B" w14:paraId="77EF94D7" w14:textId="2F2B75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147B5526" w:rsidR="04B677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13u-16u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3EF39B7E" w14:textId="5B9FA8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  <w:p w:rsidR="3278193B" w:rsidP="3278193B" w:rsidRDefault="3278193B" w14:paraId="6F8B7006" w14:textId="5AF61C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  <w:p w:rsidR="3278193B" w:rsidP="3278193B" w:rsidRDefault="3278193B" w14:paraId="01C2217E" w14:textId="099D3D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  <w:p w:rsidR="3278193B" w:rsidP="3278193B" w:rsidRDefault="3278193B" w14:paraId="4147EE61" w14:textId="054760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</w:tc>
      </w:tr>
      <w:tr w:rsidR="3278193B" w:rsidTr="2EBB52BB" w14:paraId="5E97B14B">
        <w:trPr>
          <w:trHeight w:val="300"/>
        </w:trPr>
        <w:tc>
          <w:tcPr>
            <w:tcW w:w="21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B3AD7B6" w:rsidRDefault="3278193B" w14:paraId="29CE7F90" w14:textId="3B57E7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3B3AD7B6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Inleiding Pedagogische wetenschappen (SCH MA Basisonderwijs)</w:t>
            </w:r>
            <w:r>
              <w:br/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147B5526" w:rsidRDefault="3278193B" w14:paraId="53442A67" w14:textId="61C029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7B5526" w:rsidR="4350E4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K. </w:t>
            </w:r>
            <w:r w:rsidRPr="147B5526" w:rsidR="4350E4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Lombaerts</w:t>
            </w:r>
            <w:r w:rsidRPr="147B5526" w:rsidR="4350E4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(PE)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53758729" w14:textId="3A5C63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147B5526" w:rsidRDefault="3278193B" w14:paraId="1053AF0D" w14:textId="3B6B33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147B5526" w:rsidR="4350E4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16/06/2025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3278193B" w:rsidP="147B5526" w:rsidRDefault="3278193B" w14:paraId="69135AFD" w14:textId="40A7CA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147B5526" w:rsidR="44D7AE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13u-16u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62BC382D" w14:textId="2928D7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</w:tc>
      </w:tr>
      <w:tr w:rsidR="3278193B" w:rsidTr="2EBB52BB" w14:paraId="200D37EE">
        <w:trPr>
          <w:trHeight w:val="300"/>
        </w:trPr>
        <w:tc>
          <w:tcPr>
            <w:tcW w:w="216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B3AD7B6" w:rsidRDefault="3278193B" w14:paraId="5B7020AE" w14:textId="0F08A7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3B3AD7B6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Diversiteit en inclusie in educatieve </w:t>
            </w:r>
            <w:r w:rsidRPr="3B3AD7B6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settings</w:t>
            </w:r>
            <w:r w:rsidRPr="3B3AD7B6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(SCH MA</w:t>
            </w:r>
            <w:r w:rsidRPr="3B3AD7B6" w:rsidR="32781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Basisonderwijs)</w:t>
            </w:r>
          </w:p>
        </w:tc>
        <w:tc>
          <w:tcPr>
            <w:tcW w:w="21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147B5526" w:rsidRDefault="3278193B" w14:paraId="5F10F680" w14:textId="52064C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7B5526" w:rsidR="59B195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V. Thomas (PE)</w:t>
            </w:r>
          </w:p>
        </w:tc>
        <w:tc>
          <w:tcPr>
            <w:tcW w:w="21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34E8BBA6" w14:textId="18A182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147B5526" w:rsidRDefault="3278193B" w14:paraId="137BF871" w14:textId="4E1CDE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147B5526" w:rsidR="59B195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19/06/2025</w:t>
            </w:r>
          </w:p>
        </w:tc>
        <w:tc>
          <w:tcPr>
            <w:tcW w:w="21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147B5526" w:rsidRDefault="3278193B" w14:paraId="3CA2C440" w14:textId="059A6E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147B5526" w:rsidR="59B195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09u-12u</w:t>
            </w:r>
          </w:p>
        </w:tc>
        <w:tc>
          <w:tcPr>
            <w:tcW w:w="21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78193B" w:rsidP="3278193B" w:rsidRDefault="3278193B" w14:paraId="02890DFB" w14:textId="4BD53F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</w:tc>
      </w:tr>
      <w:tr w:rsidR="3B3AD7B6" w:rsidTr="2EBB52BB" w14:paraId="7BF8C28F">
        <w:trPr>
          <w:trHeight w:val="300"/>
        </w:trPr>
        <w:tc>
          <w:tcPr>
            <w:tcW w:w="216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172CB319" w:rsidP="3B3AD7B6" w:rsidRDefault="172CB319" w14:paraId="4E2E8B22" w14:textId="0E7EE1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3B3AD7B6" w:rsidR="172CB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Onderwijspsychologie en leerstoornissen</w:t>
            </w:r>
            <w:r w:rsidRPr="3B3AD7B6" w:rsidR="3B3AD7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(SCH MA Basisonderwijs)</w:t>
            </w:r>
          </w:p>
        </w:tc>
        <w:tc>
          <w:tcPr>
            <w:tcW w:w="21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3614ABE" w:rsidP="3B3AD7B6" w:rsidRDefault="73614ABE" w14:paraId="0B00A40A" w14:textId="3CA18FF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3B3AD7B6" w:rsidR="73614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M. Van Heel </w:t>
            </w:r>
            <w:r w:rsidRPr="3B3AD7B6" w:rsidR="3B3AD7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(PE)</w:t>
            </w:r>
          </w:p>
        </w:tc>
        <w:tc>
          <w:tcPr>
            <w:tcW w:w="21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B3AD7B6" w:rsidP="3B3AD7B6" w:rsidRDefault="3B3AD7B6" w14:paraId="26C310F1" w14:textId="18A182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FFC8ECD" w:rsidP="3B3AD7B6" w:rsidRDefault="5FFC8ECD" w14:paraId="7F1032D7" w14:textId="7B1EAF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3B3AD7B6" w:rsidR="5FFC8E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04</w:t>
            </w:r>
            <w:r w:rsidRPr="3B3AD7B6" w:rsidR="3B3AD7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/06/2025</w:t>
            </w:r>
          </w:p>
        </w:tc>
        <w:tc>
          <w:tcPr>
            <w:tcW w:w="21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2741B81" w:rsidP="3B3AD7B6" w:rsidRDefault="42741B81" w14:paraId="43F508A6" w14:textId="5CE72E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B3AD7B6" w:rsidR="42741B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13u-16u</w:t>
            </w:r>
          </w:p>
        </w:tc>
        <w:tc>
          <w:tcPr>
            <w:tcW w:w="21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B3AD7B6" w:rsidP="3B3AD7B6" w:rsidRDefault="3B3AD7B6" w14:paraId="6869D1F5" w14:textId="4BD53F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</w:tc>
      </w:tr>
      <w:tr w:rsidR="3B3AD7B6" w:rsidTr="2EBB52BB" w14:paraId="6D2E7CAE">
        <w:trPr>
          <w:trHeight w:val="300"/>
        </w:trPr>
        <w:tc>
          <w:tcPr>
            <w:tcW w:w="216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B4C36EE" w:rsidP="2EBB52BB" w:rsidRDefault="4B4C36EE" w14:paraId="2775DAC7" w14:textId="24EDF2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EBB52BB" w:rsidR="4B4C36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Positief en inclusief leefklimaat</w:t>
            </w:r>
            <w:r w:rsidRPr="2EBB52BB" w:rsidR="1AFEB4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</w:t>
            </w:r>
            <w:r w:rsidRPr="2EBB52BB" w:rsidR="3B3AD7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(SCH MA Basisonderwijs)</w:t>
            </w:r>
            <w:r w:rsidRPr="2EBB52BB" w:rsidR="11904B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 xml:space="preserve"> (9)</w:t>
            </w:r>
          </w:p>
        </w:tc>
        <w:tc>
          <w:tcPr>
            <w:tcW w:w="21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06075A4" w:rsidP="3B3AD7B6" w:rsidRDefault="006075A4" w14:paraId="783A039D" w14:textId="2628BB6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B3AD7B6" w:rsidR="006075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E. Consuegra</w:t>
            </w:r>
          </w:p>
        </w:tc>
        <w:tc>
          <w:tcPr>
            <w:tcW w:w="21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B3AD7B6" w:rsidP="3B3AD7B6" w:rsidRDefault="3B3AD7B6" w14:paraId="15AD2198" w14:textId="18A182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B3AD7B6" w:rsidP="2EBB52BB" w:rsidRDefault="3B3AD7B6" w14:paraId="6470FAE8" w14:textId="6B17E9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EBB52BB" w:rsidR="46189C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25/06/2025</w:t>
            </w:r>
          </w:p>
        </w:tc>
        <w:tc>
          <w:tcPr>
            <w:tcW w:w="21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B3AD7B6" w:rsidP="2EBB52BB" w:rsidRDefault="3B3AD7B6" w14:paraId="1CDC8B7B" w14:textId="1A5CD9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EBB52BB" w:rsidR="46189C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14u-20u</w:t>
            </w:r>
          </w:p>
        </w:tc>
        <w:tc>
          <w:tcPr>
            <w:tcW w:w="21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B3AD7B6" w:rsidP="3B3AD7B6" w:rsidRDefault="3B3AD7B6" w14:paraId="4C022B2C" w14:textId="4BD53F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</w:p>
        </w:tc>
      </w:tr>
    </w:tbl>
    <w:p xmlns:wp14="http://schemas.microsoft.com/office/word/2010/wordml" w:rsidP="3B3AD7B6" wp14:paraId="73024771" wp14:textId="5D852578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p14:paraId="2C078E63" wp14:textId="37FA8F11"/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9fc43b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83382D"/>
    <w:rsid w:val="006075A4"/>
    <w:rsid w:val="02B46159"/>
    <w:rsid w:val="02FDE29B"/>
    <w:rsid w:val="0396457F"/>
    <w:rsid w:val="04308AB3"/>
    <w:rsid w:val="04541291"/>
    <w:rsid w:val="04B677D8"/>
    <w:rsid w:val="060F6628"/>
    <w:rsid w:val="068A76F8"/>
    <w:rsid w:val="085F62A6"/>
    <w:rsid w:val="089805A1"/>
    <w:rsid w:val="08EE4F11"/>
    <w:rsid w:val="099593B7"/>
    <w:rsid w:val="0A16D9B5"/>
    <w:rsid w:val="0AB51EA2"/>
    <w:rsid w:val="0AC75234"/>
    <w:rsid w:val="0B472249"/>
    <w:rsid w:val="0B78AF69"/>
    <w:rsid w:val="0C80EF29"/>
    <w:rsid w:val="0D592F4F"/>
    <w:rsid w:val="0D8C3A7D"/>
    <w:rsid w:val="0D98F54B"/>
    <w:rsid w:val="0DC20D94"/>
    <w:rsid w:val="0E2F4F00"/>
    <w:rsid w:val="0F07C4FB"/>
    <w:rsid w:val="0F6B5EDC"/>
    <w:rsid w:val="0FD1C8A0"/>
    <w:rsid w:val="112EB231"/>
    <w:rsid w:val="11904BD3"/>
    <w:rsid w:val="12BC2615"/>
    <w:rsid w:val="13F0D6E1"/>
    <w:rsid w:val="147B5526"/>
    <w:rsid w:val="148F741D"/>
    <w:rsid w:val="149A26AC"/>
    <w:rsid w:val="15A03E95"/>
    <w:rsid w:val="15E24322"/>
    <w:rsid w:val="1639E383"/>
    <w:rsid w:val="168FFA8D"/>
    <w:rsid w:val="16DEB249"/>
    <w:rsid w:val="172CB319"/>
    <w:rsid w:val="18718961"/>
    <w:rsid w:val="19B61C5A"/>
    <w:rsid w:val="1AFEB41E"/>
    <w:rsid w:val="1B14584A"/>
    <w:rsid w:val="1B7563FC"/>
    <w:rsid w:val="1B7E3300"/>
    <w:rsid w:val="1BDE929E"/>
    <w:rsid w:val="1C39AFC9"/>
    <w:rsid w:val="1CBA1831"/>
    <w:rsid w:val="1CE860C0"/>
    <w:rsid w:val="1D26642B"/>
    <w:rsid w:val="1D40FD09"/>
    <w:rsid w:val="1DFE9E8A"/>
    <w:rsid w:val="1E6C32F3"/>
    <w:rsid w:val="1F78F122"/>
    <w:rsid w:val="20E2BF41"/>
    <w:rsid w:val="222F0026"/>
    <w:rsid w:val="23B4F4F1"/>
    <w:rsid w:val="24434EC3"/>
    <w:rsid w:val="24F91DF2"/>
    <w:rsid w:val="2559922D"/>
    <w:rsid w:val="2888F822"/>
    <w:rsid w:val="2A7A9475"/>
    <w:rsid w:val="2A7E8A72"/>
    <w:rsid w:val="2B29E100"/>
    <w:rsid w:val="2C749F5F"/>
    <w:rsid w:val="2D6794CA"/>
    <w:rsid w:val="2EBB52BB"/>
    <w:rsid w:val="30C5E144"/>
    <w:rsid w:val="30E733C3"/>
    <w:rsid w:val="3278193B"/>
    <w:rsid w:val="33D3BC60"/>
    <w:rsid w:val="33F85103"/>
    <w:rsid w:val="35443EB0"/>
    <w:rsid w:val="368F0A0E"/>
    <w:rsid w:val="3771572A"/>
    <w:rsid w:val="377713E1"/>
    <w:rsid w:val="391C9B41"/>
    <w:rsid w:val="39A2CEE4"/>
    <w:rsid w:val="39D002F7"/>
    <w:rsid w:val="3A1FD5FE"/>
    <w:rsid w:val="3A455B60"/>
    <w:rsid w:val="3AB4AFBE"/>
    <w:rsid w:val="3B3AD7B6"/>
    <w:rsid w:val="3C36B158"/>
    <w:rsid w:val="3F7C2AFF"/>
    <w:rsid w:val="4060EEF1"/>
    <w:rsid w:val="40C51022"/>
    <w:rsid w:val="41388D90"/>
    <w:rsid w:val="42210CD1"/>
    <w:rsid w:val="42741B81"/>
    <w:rsid w:val="4350E45C"/>
    <w:rsid w:val="43C959E3"/>
    <w:rsid w:val="4454BD31"/>
    <w:rsid w:val="446D8418"/>
    <w:rsid w:val="44D7AEB5"/>
    <w:rsid w:val="44E1A314"/>
    <w:rsid w:val="44E9D5CB"/>
    <w:rsid w:val="45E28077"/>
    <w:rsid w:val="46189C86"/>
    <w:rsid w:val="46503DBA"/>
    <w:rsid w:val="4660448A"/>
    <w:rsid w:val="467946B5"/>
    <w:rsid w:val="46917475"/>
    <w:rsid w:val="4756F8A2"/>
    <w:rsid w:val="4958A2B3"/>
    <w:rsid w:val="49A7E881"/>
    <w:rsid w:val="4A7E2DCC"/>
    <w:rsid w:val="4A7E2DCC"/>
    <w:rsid w:val="4AF62025"/>
    <w:rsid w:val="4B4C36EE"/>
    <w:rsid w:val="4DA5EA60"/>
    <w:rsid w:val="4E2D2012"/>
    <w:rsid w:val="4ED8FA18"/>
    <w:rsid w:val="4F907D53"/>
    <w:rsid w:val="4FE06DE5"/>
    <w:rsid w:val="504041B6"/>
    <w:rsid w:val="5050C9DD"/>
    <w:rsid w:val="50BEB18D"/>
    <w:rsid w:val="523A3A09"/>
    <w:rsid w:val="53E84CC3"/>
    <w:rsid w:val="55DF644E"/>
    <w:rsid w:val="5783382D"/>
    <w:rsid w:val="57DB6C5C"/>
    <w:rsid w:val="58833FAC"/>
    <w:rsid w:val="58A31B1E"/>
    <w:rsid w:val="59813ADF"/>
    <w:rsid w:val="59B19584"/>
    <w:rsid w:val="5AC66567"/>
    <w:rsid w:val="5B903E82"/>
    <w:rsid w:val="5BF4D338"/>
    <w:rsid w:val="5E294C51"/>
    <w:rsid w:val="5FAEFF45"/>
    <w:rsid w:val="5FFC8ECD"/>
    <w:rsid w:val="6078BA14"/>
    <w:rsid w:val="60B7DF5F"/>
    <w:rsid w:val="61B12703"/>
    <w:rsid w:val="61C75849"/>
    <w:rsid w:val="62777637"/>
    <w:rsid w:val="6340C796"/>
    <w:rsid w:val="64B9AA84"/>
    <w:rsid w:val="650EFB0B"/>
    <w:rsid w:val="663BAA7A"/>
    <w:rsid w:val="66DD55FD"/>
    <w:rsid w:val="67B0DC6F"/>
    <w:rsid w:val="6805F78C"/>
    <w:rsid w:val="6871ACF8"/>
    <w:rsid w:val="68CD37E5"/>
    <w:rsid w:val="6900DB87"/>
    <w:rsid w:val="6900DB87"/>
    <w:rsid w:val="69792338"/>
    <w:rsid w:val="6A897F14"/>
    <w:rsid w:val="6CEF34CD"/>
    <w:rsid w:val="6D9DC3AC"/>
    <w:rsid w:val="6DE4770E"/>
    <w:rsid w:val="705678BF"/>
    <w:rsid w:val="705678BF"/>
    <w:rsid w:val="730220FF"/>
    <w:rsid w:val="73614ABE"/>
    <w:rsid w:val="737EEE75"/>
    <w:rsid w:val="74340300"/>
    <w:rsid w:val="74F28751"/>
    <w:rsid w:val="7508970E"/>
    <w:rsid w:val="771FBC4E"/>
    <w:rsid w:val="78124D7D"/>
    <w:rsid w:val="78818BE0"/>
    <w:rsid w:val="796A7561"/>
    <w:rsid w:val="7C36459E"/>
    <w:rsid w:val="7D7BAC0F"/>
    <w:rsid w:val="7E3F3C0A"/>
    <w:rsid w:val="7E55EFF0"/>
    <w:rsid w:val="7F13F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B5BA"/>
  <w15:chartTrackingRefBased/>
  <w15:docId w15:val="{ECE04877-F6CA-4035-A72D-1D44A4F3E9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20E2BF4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lerarenopleiding@vub.be" TargetMode="External" Id="R152a79b600bf45b9" /><Relationship Type="http://schemas.openxmlformats.org/officeDocument/2006/relationships/numbering" Target="numbering.xml" Id="R7a95a97877bb467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9ADD31F37AA45806EB75ABC9A8192" ma:contentTypeVersion="26" ma:contentTypeDescription="Een nieuw document maken." ma:contentTypeScope="" ma:versionID="ee9148151c89f186fa1ecbdf56b4fb04">
  <xsd:schema xmlns:xsd="http://www.w3.org/2001/XMLSchema" xmlns:xs="http://www.w3.org/2001/XMLSchema" xmlns:p="http://schemas.microsoft.com/office/2006/metadata/properties" xmlns:ns1="http://schemas.microsoft.com/sharepoint/v3" xmlns:ns2="39110269-c61e-4c1f-96e5-44a31b784873" xmlns:ns3="6df97c02-3e60-45cc-bdca-11e9dc9a9918" targetNamespace="http://schemas.microsoft.com/office/2006/metadata/properties" ma:root="true" ma:fieldsID="54c172d4fceee8ae9a78c846c6f17dbe" ns1:_="" ns2:_="" ns3:_="">
    <xsd:import namespace="http://schemas.microsoft.com/sharepoint/v3"/>
    <xsd:import namespace="39110269-c61e-4c1f-96e5-44a31b784873"/>
    <xsd:import namespace="6df97c02-3e60-45cc-bdca-11e9dc9a9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atum" minOccurs="0"/>
                <xsd:element ref="ns3:datum0" minOccurs="0"/>
                <xsd:element ref="ns3:MediaServiceSearchProperties" minOccurs="0"/>
                <xsd:element ref="ns3:perso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0269-c61e-4c1f-96e5-44a31b784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e73c52-eef4-4de8-ac9e-69ab73fad5f1}" ma:internalName="TaxCatchAll" ma:showField="CatchAllData" ma:web="39110269-c61e-4c1f-96e5-44a31b784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97c02-3e60-45cc-bdca-11e9dc9a9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Afmeldingsstatus" ma:internalName="Afmeldings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datum0" ma:index="29" nillable="true" ma:displayName="datum" ma:format="DateOnly" ma:internalName="datum0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on" ma:index="31" nillable="true" ma:displayName="persoon" ma:format="Dropdown" ma:list="UserInfo" ma:SharePointGroup="0" ma:internalName="perso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6df97c02-3e60-45cc-bdca-11e9dc9a9918" xsi:nil="true"/>
    <_ip_UnifiedCompliancePolicyUIAction xmlns="http://schemas.microsoft.com/sharepoint/v3" xsi:nil="true"/>
    <lcf76f155ced4ddcb4097134ff3c332f xmlns="6df97c02-3e60-45cc-bdca-11e9dc9a9918">
      <Terms xmlns="http://schemas.microsoft.com/office/infopath/2007/PartnerControls"/>
    </lcf76f155ced4ddcb4097134ff3c332f>
    <datum0 xmlns="6df97c02-3e60-45cc-bdca-11e9dc9a9918" xsi:nil="true"/>
    <_ip_UnifiedCompliancePolicyProperties xmlns="http://schemas.microsoft.com/sharepoint/v3" xsi:nil="true"/>
    <TaxCatchAll xmlns="39110269-c61e-4c1f-96e5-44a31b784873" xsi:nil="true"/>
    <persoon xmlns="6df97c02-3e60-45cc-bdca-11e9dc9a9918">
      <UserInfo>
        <DisplayName/>
        <AccountId xsi:nil="true"/>
        <AccountType/>
      </UserInfo>
    </persoon>
    <_Flow_SignoffStatus xmlns="6df97c02-3e60-45cc-bdca-11e9dc9a9918" xsi:nil="true"/>
  </documentManagement>
</p:properties>
</file>

<file path=customXml/itemProps1.xml><?xml version="1.0" encoding="utf-8"?>
<ds:datastoreItem xmlns:ds="http://schemas.openxmlformats.org/officeDocument/2006/customXml" ds:itemID="{5E366504-3869-4E0F-9D03-0552C0FD61C2}"/>
</file>

<file path=customXml/itemProps2.xml><?xml version="1.0" encoding="utf-8"?>
<ds:datastoreItem xmlns:ds="http://schemas.openxmlformats.org/officeDocument/2006/customXml" ds:itemID="{65CE2C6A-8083-4024-8D03-F4CD3D2A4EA2}"/>
</file>

<file path=customXml/itemProps3.xml><?xml version="1.0" encoding="utf-8"?>
<ds:datastoreItem xmlns:ds="http://schemas.openxmlformats.org/officeDocument/2006/customXml" ds:itemID="{880D68B7-8A3D-467F-895F-758CFBEB2C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Stijn SUPLY</dc:creator>
  <keywords/>
  <dc:description/>
  <lastModifiedBy>Stijn SUPLY</lastModifiedBy>
  <dcterms:created xsi:type="dcterms:W3CDTF">2024-11-05T10:21:37.0000000Z</dcterms:created>
  <dcterms:modified xsi:type="dcterms:W3CDTF">2025-02-13T12:36:42.8899307Z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0x010100ABD9ADD31F37AA45806EB75ABC9A8192</vt:lpwstr>
  </property>
  <property fmtid="{D5CDD505-2E9C-101B-9397-08002B2CF9AE}" pid="3" name="MediaServiceImageTags">
    <vt:lpwstr/>
  </property>
</Properties>
</file>